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МО «СВЕТЛОВСКИЙ ГОРОДСКОЙ ОКРУГ»</w:t>
      </w: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МУНИЦИПАЛЬНОЕ  БЮДЖЕТНОЕ ОБРАЗОВАТЕЛЬНОЕ УЧРЕЖДЕНИЕ</w:t>
      </w: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3</w:t>
      </w: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1A285C" w:rsidRPr="00564C4B" w:rsidRDefault="00AB24E6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РАССМОТРЕН</w:t>
      </w:r>
      <w:r w:rsidR="001A285C" w:rsidRPr="00564C4B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="001A285C"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1A28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285C"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28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285C"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СОГЛАСОВАНА                                            </w:t>
      </w:r>
      <w:r w:rsidR="001A28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28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285C" w:rsidRPr="00564C4B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на методическом совете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>Директор МБОУ СОШ № 3</w:t>
      </w: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ШМО учителей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(протокол № 1 от 29.08.13г.)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>(приказ № 258/од от 29.08.13г.)</w:t>
      </w: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предметов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564C4B">
        <w:rPr>
          <w:rFonts w:ascii="Times New Roman" w:hAnsi="Times New Roman" w:cs="Times New Roman"/>
          <w:b/>
          <w:bCs/>
          <w:sz w:val="24"/>
          <w:szCs w:val="24"/>
        </w:rPr>
        <w:t>методического</w:t>
      </w:r>
      <w:proofErr w:type="gramEnd"/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гуманитарного</w:t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цикла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совета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___________Л.В. </w:t>
      </w:r>
      <w:proofErr w:type="spellStart"/>
      <w:r w:rsidRPr="00564C4B">
        <w:rPr>
          <w:rFonts w:ascii="Times New Roman" w:hAnsi="Times New Roman" w:cs="Times New Roman"/>
          <w:b/>
          <w:bCs/>
          <w:sz w:val="24"/>
          <w:szCs w:val="24"/>
        </w:rPr>
        <w:t>Ракович</w:t>
      </w:r>
      <w:proofErr w:type="spellEnd"/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(протокол № 1 от 27.08.13 г.) </w:t>
      </w: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</w:t>
      </w:r>
      <w:proofErr w:type="gramStart"/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ШМО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>____________ Н.</w:t>
      </w:r>
      <w:proofErr w:type="gramEnd"/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proofErr w:type="spellStart"/>
      <w:r w:rsidRPr="00564C4B">
        <w:rPr>
          <w:rFonts w:ascii="Times New Roman" w:hAnsi="Times New Roman" w:cs="Times New Roman"/>
          <w:b/>
          <w:bCs/>
          <w:sz w:val="24"/>
          <w:szCs w:val="24"/>
        </w:rPr>
        <w:t>Нетесова</w:t>
      </w:r>
      <w:proofErr w:type="spellEnd"/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А. И.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Молоденкова</w:t>
      </w:r>
      <w:proofErr w:type="spellEnd"/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444A6">
        <w:rPr>
          <w:rFonts w:ascii="Times New Roman" w:hAnsi="Times New Roman" w:cs="Times New Roman"/>
          <w:b/>
          <w:bCs/>
          <w:sz w:val="44"/>
          <w:szCs w:val="44"/>
        </w:rPr>
        <w:t>РАБОЧАЯ</w:t>
      </w: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 ПРОГРАММА</w:t>
      </w: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ПО </w:t>
      </w:r>
      <w:r>
        <w:rPr>
          <w:rFonts w:ascii="Times New Roman" w:hAnsi="Times New Roman" w:cs="Times New Roman"/>
          <w:b/>
          <w:bCs/>
          <w:sz w:val="44"/>
          <w:szCs w:val="44"/>
        </w:rPr>
        <w:t>ОБЩЕСТВОЗНАНИЮ</w:t>
      </w: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, </w:t>
      </w:r>
      <w:r>
        <w:rPr>
          <w:rFonts w:ascii="Times New Roman" w:hAnsi="Times New Roman" w:cs="Times New Roman"/>
          <w:b/>
          <w:bCs/>
          <w:sz w:val="44"/>
          <w:szCs w:val="44"/>
        </w:rPr>
        <w:t>7</w:t>
      </w: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 КЛАСС</w:t>
      </w: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564C4B">
        <w:rPr>
          <w:rFonts w:ascii="Times New Roman" w:hAnsi="Times New Roman" w:cs="Times New Roman"/>
          <w:b/>
          <w:bCs/>
          <w:sz w:val="44"/>
          <w:szCs w:val="44"/>
        </w:rPr>
        <w:t>(ОЧНАЯ ФОРМА ОБУЧЕНИЯ,</w:t>
      </w:r>
      <w:proofErr w:type="gramEnd"/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 базовый уровень, </w:t>
      </w:r>
      <w:r>
        <w:rPr>
          <w:rFonts w:ascii="Times New Roman" w:hAnsi="Times New Roman" w:cs="Times New Roman"/>
          <w:b/>
          <w:bCs/>
          <w:sz w:val="44"/>
          <w:szCs w:val="44"/>
        </w:rPr>
        <w:t>2013-2014</w:t>
      </w: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 учебный год)</w:t>
      </w:r>
    </w:p>
    <w:p w:rsidR="001A285C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285C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г. Светлый</w:t>
      </w:r>
    </w:p>
    <w:p w:rsidR="001A285C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2013 г.</w:t>
      </w:r>
    </w:p>
    <w:p w:rsidR="001A285C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85C" w:rsidRPr="00564C4B" w:rsidRDefault="001A285C" w:rsidP="00CC4B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85C" w:rsidRDefault="001A285C" w:rsidP="00CC4BB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  <w:sectPr w:rsidR="001A285C" w:rsidSect="00564C4B">
          <w:pgSz w:w="16838" w:h="11906" w:orient="landscape"/>
          <w:pgMar w:top="851" w:right="1134" w:bottom="719" w:left="1134" w:header="709" w:footer="709" w:gutter="0"/>
          <w:cols w:space="708"/>
          <w:rtlGutter/>
          <w:docGrid w:linePitch="360"/>
        </w:sectPr>
      </w:pPr>
    </w:p>
    <w:p w:rsidR="001A285C" w:rsidRPr="00AE3645" w:rsidRDefault="001A285C" w:rsidP="00823E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ПОЯСНИТЕЛЬНАЯ ЗАПИСКА.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         Программа составлена на основе авторской программы по обществознанию Никитина А. Ф. «Обществознание». Программы для общеобразовательных учреждений. 6-11кл. /А. Ф. Никитин.- М.: Дрофа. 2008,  представляет собой один из рекомендованных Министерством </w:t>
      </w:r>
      <w:proofErr w:type="gramStart"/>
      <w:r w:rsidRPr="00AE3645">
        <w:rPr>
          <w:rFonts w:ascii="Times New Roman" w:hAnsi="Times New Roman" w:cs="Times New Roman"/>
          <w:sz w:val="24"/>
          <w:szCs w:val="24"/>
        </w:rPr>
        <w:t>образования Российской Федерации вариантов реализации  структуры дисциплин</w:t>
      </w:r>
      <w:proofErr w:type="gramEnd"/>
      <w:r w:rsidRPr="00AE3645">
        <w:rPr>
          <w:rFonts w:ascii="Times New Roman" w:hAnsi="Times New Roman" w:cs="Times New Roman"/>
          <w:sz w:val="24"/>
          <w:szCs w:val="24"/>
        </w:rPr>
        <w:t xml:space="preserve"> социально - гуманитарного цикла, соответствует Федеральному компоненту Государственного стандарта образования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    Программа рассчитана на 35 часов в год,  при 1 часе в неделю.    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    Специфика предмета в данном классе заключается в том, что ученики получают  обусловленный рамками учебного времени минимум знаний о человеке и обществе, необходимые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1A285C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       Данная программа является составной частью учебно-методического комплекта по курсу «Обществознание» для 7 класса общеобразовательных учреждений и отражает особенности учебника А.Ф.Никитина «Основы обществознания» для 7 класса (Дрофа, 2009).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285C" w:rsidRDefault="001A285C" w:rsidP="00CC4BB9">
      <w:pPr>
        <w:pStyle w:val="a3"/>
        <w:spacing w:before="0" w:beforeAutospacing="0" w:after="0" w:afterAutospacing="0" w:line="240" w:lineRule="atLeast"/>
        <w:jc w:val="both"/>
      </w:pPr>
      <w:r w:rsidRPr="0027155E">
        <w:t>Цели курса:</w:t>
      </w:r>
    </w:p>
    <w:p w:rsidR="001A285C" w:rsidRPr="0027155E" w:rsidRDefault="001A285C" w:rsidP="00CC4BB9">
      <w:pPr>
        <w:pStyle w:val="a3"/>
        <w:spacing w:before="0" w:beforeAutospacing="0" w:after="0" w:afterAutospacing="0" w:line="240" w:lineRule="atLeast"/>
        <w:jc w:val="both"/>
      </w:pPr>
      <w:r w:rsidRPr="0027155E">
        <w:rPr>
          <w:i/>
          <w:iCs/>
        </w:rPr>
        <w:br/>
      </w:r>
      <w:r>
        <w:t xml:space="preserve">- </w:t>
      </w:r>
      <w:r w:rsidRPr="0027155E">
        <w:t>создание услови</w:t>
      </w:r>
      <w:r>
        <w:t xml:space="preserve">й для социализации личности; </w:t>
      </w:r>
      <w:r>
        <w:br/>
        <w:t xml:space="preserve">- </w:t>
      </w:r>
      <w:r w:rsidRPr="0027155E">
        <w:t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</w:t>
      </w:r>
    </w:p>
    <w:p w:rsidR="001A285C" w:rsidRPr="0027155E" w:rsidRDefault="001A285C" w:rsidP="00CC4BB9">
      <w:pPr>
        <w:pStyle w:val="a3"/>
        <w:spacing w:before="0" w:beforeAutospacing="0" w:after="0" w:afterAutospacing="0" w:line="240" w:lineRule="atLeast"/>
        <w:jc w:val="both"/>
      </w:pPr>
      <w:r w:rsidRPr="0027155E">
        <w:t>Задачи курса:</w:t>
      </w:r>
      <w:r>
        <w:br/>
        <w:t>-</w:t>
      </w:r>
      <w:r w:rsidRPr="0027155E">
        <w:t xml:space="preserve"> формирование основ мировоззренческой, нравственной, социальной, политической, право</w:t>
      </w:r>
      <w:r>
        <w:t xml:space="preserve">вой и экономической культуры; </w:t>
      </w:r>
      <w:r>
        <w:br/>
        <w:t>-</w:t>
      </w:r>
      <w:r w:rsidRPr="0027155E">
        <w:t xml:space="preserve">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1A285C" w:rsidRPr="0027155E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5E">
        <w:rPr>
          <w:rFonts w:ascii="Times New Roman" w:hAnsi="Times New Roman" w:cs="Times New Roman"/>
          <w:sz w:val="24"/>
          <w:szCs w:val="24"/>
        </w:rPr>
        <w:t>Типы занятий: комбинированные уроки, беседы, практические занятия.</w:t>
      </w:r>
    </w:p>
    <w:p w:rsidR="001A285C" w:rsidRPr="0027155E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5E"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spellStart"/>
      <w:r w:rsidRPr="0027155E">
        <w:rPr>
          <w:rFonts w:ascii="Times New Roman" w:hAnsi="Times New Roman" w:cs="Times New Roman"/>
          <w:sz w:val="24"/>
          <w:szCs w:val="24"/>
        </w:rPr>
        <w:t>контроля</w:t>
      </w:r>
      <w:proofErr w:type="gramStart"/>
      <w:r w:rsidRPr="0027155E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27155E">
        <w:rPr>
          <w:rFonts w:ascii="Times New Roman" w:hAnsi="Times New Roman" w:cs="Times New Roman"/>
          <w:sz w:val="24"/>
          <w:szCs w:val="24"/>
        </w:rPr>
        <w:t>онтрольные</w:t>
      </w:r>
      <w:proofErr w:type="spellEnd"/>
      <w:r w:rsidRPr="0027155E">
        <w:rPr>
          <w:rFonts w:ascii="Times New Roman" w:hAnsi="Times New Roman" w:cs="Times New Roman"/>
          <w:sz w:val="24"/>
          <w:szCs w:val="24"/>
        </w:rPr>
        <w:t xml:space="preserve"> работы, устный опрос, тестирование.</w:t>
      </w:r>
    </w:p>
    <w:p w:rsidR="001A285C" w:rsidRPr="0027155E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5E">
        <w:rPr>
          <w:rFonts w:ascii="Times New Roman" w:hAnsi="Times New Roman" w:cs="Times New Roman"/>
          <w:sz w:val="24"/>
          <w:szCs w:val="24"/>
        </w:rPr>
        <w:t>В результате изучения обществознания ученик должен:</w:t>
      </w:r>
    </w:p>
    <w:p w:rsidR="001A285C" w:rsidRPr="00552628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628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1A285C" w:rsidRPr="0027155E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55E">
        <w:rPr>
          <w:rFonts w:ascii="Times New Roman" w:hAnsi="Times New Roman" w:cs="Times New Roman"/>
          <w:sz w:val="24"/>
          <w:szCs w:val="24"/>
        </w:rPr>
        <w:t xml:space="preserve"> социальные свойства человека, его взаимодействие с другими людьми;</w:t>
      </w:r>
    </w:p>
    <w:p w:rsidR="001A285C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55E">
        <w:rPr>
          <w:rFonts w:ascii="Times New Roman" w:hAnsi="Times New Roman" w:cs="Times New Roman"/>
          <w:sz w:val="24"/>
          <w:szCs w:val="24"/>
        </w:rPr>
        <w:t xml:space="preserve"> сущность общества как формы совместной деятельности людей;</w:t>
      </w:r>
    </w:p>
    <w:p w:rsidR="001A285C" w:rsidRPr="0027155E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55E">
        <w:rPr>
          <w:rFonts w:ascii="Times New Roman" w:hAnsi="Times New Roman" w:cs="Times New Roman"/>
          <w:sz w:val="24"/>
          <w:szCs w:val="24"/>
        </w:rPr>
        <w:t xml:space="preserve"> характерные черты и признаки основных сфер жизни общества;</w:t>
      </w:r>
    </w:p>
    <w:p w:rsidR="001A285C" w:rsidRPr="0027155E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55E">
        <w:rPr>
          <w:rFonts w:ascii="Times New Roman" w:hAnsi="Times New Roman" w:cs="Times New Roman"/>
          <w:sz w:val="24"/>
          <w:szCs w:val="24"/>
        </w:rPr>
        <w:t xml:space="preserve"> содержание и значение социальных норм, регулирующих общественные отношения.</w:t>
      </w:r>
    </w:p>
    <w:p w:rsidR="001A285C" w:rsidRPr="00552628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62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A285C" w:rsidRPr="0027155E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155E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1A285C" w:rsidRPr="0027155E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55E">
        <w:rPr>
          <w:rFonts w:ascii="Times New Roman" w:hAnsi="Times New Roman" w:cs="Times New Roman"/>
          <w:sz w:val="24"/>
          <w:szCs w:val="24"/>
        </w:rPr>
        <w:t xml:space="preserve"> сравнивать социальные объекты, суждения об обществе и человеке, выявлять их общие черты и различия;</w:t>
      </w:r>
    </w:p>
    <w:p w:rsidR="001A285C" w:rsidRPr="0027155E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55E">
        <w:rPr>
          <w:rFonts w:ascii="Times New Roman" w:hAnsi="Times New Roman" w:cs="Times New Roman"/>
          <w:sz w:val="24"/>
          <w:szCs w:val="24"/>
        </w:rPr>
        <w:t xml:space="preserve">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A285C" w:rsidRPr="0027155E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55E">
        <w:rPr>
          <w:rFonts w:ascii="Times New Roman" w:hAnsi="Times New Roman" w:cs="Times New Roman"/>
          <w:sz w:val="24"/>
          <w:szCs w:val="24"/>
        </w:rPr>
        <w:t xml:space="preserve"> оценивать поведение людей с точки зрения социальных норм, экономической рациональности;</w:t>
      </w:r>
    </w:p>
    <w:p w:rsidR="001A285C" w:rsidRPr="0027155E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55E">
        <w:rPr>
          <w:rFonts w:ascii="Times New Roman" w:hAnsi="Times New Roman" w:cs="Times New Roman"/>
          <w:sz w:val="24"/>
          <w:szCs w:val="24"/>
        </w:rPr>
        <w:t xml:space="preserve">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1A285C" w:rsidRPr="0027155E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5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7155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7155E">
        <w:rPr>
          <w:rFonts w:ascii="Times New Roman" w:hAnsi="Times New Roman" w:cs="Times New Roman"/>
          <w:sz w:val="24"/>
          <w:szCs w:val="24"/>
        </w:rPr>
        <w:t>:</w:t>
      </w:r>
    </w:p>
    <w:p w:rsidR="001A285C" w:rsidRPr="0027155E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155E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</w:p>
    <w:p w:rsidR="001A285C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55E">
        <w:rPr>
          <w:rFonts w:ascii="Times New Roman" w:hAnsi="Times New Roman" w:cs="Times New Roman"/>
          <w:sz w:val="24"/>
          <w:szCs w:val="24"/>
        </w:rPr>
        <w:t xml:space="preserve"> общей ориентации в актуальных общественных событиях и процессах.</w:t>
      </w:r>
    </w:p>
    <w:p w:rsidR="001A285C" w:rsidRPr="0027155E" w:rsidRDefault="001A285C" w:rsidP="00CC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85C" w:rsidRPr="00CC4BB9" w:rsidRDefault="001A285C" w:rsidP="00CC4BB9">
      <w:pPr>
        <w:ind w:right="-7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BB9">
        <w:rPr>
          <w:rFonts w:ascii="Times New Roman" w:hAnsi="Times New Roman" w:cs="Times New Roman"/>
          <w:b/>
          <w:bCs/>
          <w:sz w:val="28"/>
          <w:szCs w:val="28"/>
        </w:rPr>
        <w:t>СОДЕРЖАНИЕ ИЗУЧАЕМОГО КУРСА</w:t>
      </w:r>
    </w:p>
    <w:p w:rsidR="001A285C" w:rsidRPr="0027155E" w:rsidRDefault="001A285C" w:rsidP="00CC4B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№1. </w:t>
      </w:r>
      <w:r w:rsidRPr="0027155E">
        <w:rPr>
          <w:rFonts w:ascii="Times New Roman" w:hAnsi="Times New Roman" w:cs="Times New Roman"/>
          <w:b/>
          <w:bCs/>
          <w:sz w:val="24"/>
          <w:szCs w:val="24"/>
        </w:rPr>
        <w:t>Твои неотъемлемые права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(24ч).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Каждый человек хочет быть свободным. Благо свободы. Свобода в рамках закона и морали. Проявления свободы. 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Гражданин и государство. Права человека и гражданина. Ответственность гражданина перед государством.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Права ребенка. Как связаны права ребенка и права человека. Документы о правах ребенка. Основные группы прав ребенка. Международные организации, защищающие права детей. Уполномоченные по правам ребенка в РФ. 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Право на жизнь. Право на благополучную жизнь. Право на создание семьи. Право на здоровый образ жизни. Право на образование. Право на участи в культурной жизни и пользование учреждениями культуры, на доступ к культурным ценностям. 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Право на свободу слова. Свобода слова – условия развития свободной личности. Право свободно изъявлять свою точку зрения. Корректное использование этого права.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Право на объединение. Право на создание детских организаций. Нужна ли для этого помощь взрослых? Где уместно создание подобных организаций.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Что такое свобода совести? Право мыслить и верить свободно. Чем отличается человек верующий от неверующего. Свобода в выборе веры. Приверженность вере отцов. 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Право на защиту: задержание. Как вести себя в процессе задержания. Права задержанного. Права сотрудников правоохранительных органов.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Право на защиту. Тюрьма. Лишение свободы – наказание за преступление. Условия пребывания в тюрьме или колония. Условия содержания несовершеннолетних в соответствии с их правами.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Право на защиту: война. Война и дети. Дет</w:t>
      </w:r>
      <w:proofErr w:type="gramStart"/>
      <w:r w:rsidRPr="00AE364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E3645">
        <w:rPr>
          <w:rFonts w:ascii="Times New Roman" w:hAnsi="Times New Roman" w:cs="Times New Roman"/>
          <w:sz w:val="24"/>
          <w:szCs w:val="24"/>
        </w:rPr>
        <w:t xml:space="preserve"> жертвы войны. Права детей во время войны. Призывной возраст. Закон защищает детей от войны.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Права на защиту: наркотические средства. Наркомания – чума ХХ века. Дети и наркотики. Эксплуатация детей </w:t>
      </w:r>
      <w:proofErr w:type="spellStart"/>
      <w:r w:rsidRPr="00AE3645">
        <w:rPr>
          <w:rFonts w:ascii="Times New Roman" w:hAnsi="Times New Roman" w:cs="Times New Roman"/>
          <w:sz w:val="24"/>
          <w:szCs w:val="24"/>
        </w:rPr>
        <w:t>наркодельцами</w:t>
      </w:r>
      <w:proofErr w:type="spellEnd"/>
      <w:r w:rsidRPr="00AE3645">
        <w:rPr>
          <w:rFonts w:ascii="Times New Roman" w:hAnsi="Times New Roman" w:cs="Times New Roman"/>
          <w:sz w:val="24"/>
          <w:szCs w:val="24"/>
        </w:rPr>
        <w:t>. Защита детей от наркотиков.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>Эксплуатация несовершеннолетних. Рыночная экономика и эксплуатация труда. Закон защищает детей от эксплуататоров.</w:t>
      </w:r>
    </w:p>
    <w:p w:rsidR="001A285C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Права и ответственность. Единство прав и обязанностей. Ответственность моральная. Ответственность правовая (юридическая). 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285C" w:rsidRPr="005909A2" w:rsidRDefault="001A285C" w:rsidP="00CC4B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9A2">
        <w:rPr>
          <w:rFonts w:ascii="Times New Roman" w:hAnsi="Times New Roman" w:cs="Times New Roman"/>
          <w:b/>
          <w:bCs/>
          <w:sz w:val="24"/>
          <w:szCs w:val="24"/>
        </w:rPr>
        <w:t>ГЛАВА №2. Под защитой права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(11 ч).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>Суд. Смысл деятельности судов. Виды судов. Как действует суд. Положение судей. Стоит ли бояться суда?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Прокуратура. Чем занимается прокуратура. Структура прокуратуры. 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>Органы внутренних дел. Полиция. Чем занимается полиция. Нужно ли помогать полиции?</w:t>
      </w:r>
    </w:p>
    <w:p w:rsidR="001A285C" w:rsidRPr="00AE3645" w:rsidRDefault="001A285C" w:rsidP="00CC4B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>Знание своих пав и обязанностей. Умение ими пользоваться. Умение пользоваться правовыми знаниями в целом. Умение защищать себя с помощью права.</w:t>
      </w:r>
    </w:p>
    <w:p w:rsidR="001A285C" w:rsidRDefault="001A285C" w:rsidP="00CC4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85C" w:rsidRPr="00B5507F" w:rsidRDefault="001A285C" w:rsidP="00CC4BB9">
      <w:pPr>
        <w:jc w:val="both"/>
        <w:rPr>
          <w:rFonts w:ascii="Times New Roman" w:hAnsi="Times New Roman" w:cs="Times New Roman"/>
          <w:sz w:val="24"/>
          <w:szCs w:val="24"/>
        </w:rPr>
      </w:pPr>
      <w:r w:rsidRPr="00B5507F">
        <w:rPr>
          <w:rFonts w:ascii="Times New Roman" w:hAnsi="Times New Roman" w:cs="Times New Roman"/>
          <w:sz w:val="24"/>
          <w:szCs w:val="24"/>
        </w:rPr>
        <w:t xml:space="preserve">В календарно-тематическом и поурочно-тематическом  планировании допускается изменение порядка изучения тем, сроков прохождения тем при условии непредвиденных </w:t>
      </w:r>
      <w:r w:rsidRPr="00B5507F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  (болезнь учителя, болезнь учащихся, курсовая переподготовка учителя, карантин, стихийные бедствия и т. </w:t>
      </w:r>
      <w:proofErr w:type="spellStart"/>
      <w:r w:rsidRPr="00B550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5507F">
        <w:rPr>
          <w:rFonts w:ascii="Times New Roman" w:hAnsi="Times New Roman" w:cs="Times New Roman"/>
          <w:sz w:val="24"/>
          <w:szCs w:val="24"/>
        </w:rPr>
        <w:t>).</w:t>
      </w:r>
    </w:p>
    <w:p w:rsidR="001A285C" w:rsidRPr="00CC4BB9" w:rsidRDefault="001A285C" w:rsidP="00CC4BB9">
      <w:pPr>
        <w:jc w:val="both"/>
        <w:rPr>
          <w:rFonts w:ascii="Times New Roman" w:hAnsi="Times New Roman" w:cs="Times New Roman"/>
          <w:sz w:val="24"/>
          <w:szCs w:val="24"/>
        </w:rPr>
      </w:pPr>
      <w:r w:rsidRPr="00B5507F">
        <w:rPr>
          <w:rFonts w:ascii="Times New Roman" w:hAnsi="Times New Roman" w:cs="Times New Roman"/>
          <w:sz w:val="24"/>
          <w:szCs w:val="24"/>
        </w:rPr>
        <w:t>Домашнее задание является примерным и может быть изменено в зависимости от уровня подготовки класса и усвоение материала. Резерв времени используется по усмотрению учителя.</w:t>
      </w:r>
    </w:p>
    <w:p w:rsidR="001A285C" w:rsidRDefault="001A285C" w:rsidP="00590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85C" w:rsidRDefault="001A285C" w:rsidP="00590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BC0">
        <w:rPr>
          <w:rFonts w:ascii="Times New Roman" w:hAnsi="Times New Roman" w:cs="Times New Roman"/>
          <w:b/>
          <w:bCs/>
          <w:sz w:val="28"/>
          <w:szCs w:val="28"/>
        </w:rPr>
        <w:t>ОБЩАЯ ИНФОРМАЦИЯ О 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1A285C" w:rsidRPr="005909A2" w:rsidRDefault="001A285C" w:rsidP="00590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1A285C" w:rsidRPr="005909A2">
        <w:tc>
          <w:tcPr>
            <w:tcW w:w="2660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911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A285C" w:rsidRPr="005909A2">
        <w:tc>
          <w:tcPr>
            <w:tcW w:w="2660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«А» </w:t>
            </w:r>
          </w:p>
        </w:tc>
      </w:tr>
      <w:tr w:rsidR="001A285C" w:rsidRPr="005909A2">
        <w:tc>
          <w:tcPr>
            <w:tcW w:w="2660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11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  <w:r w:rsidRPr="005909A2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</w:tr>
      <w:tr w:rsidR="001A285C" w:rsidRPr="005909A2">
        <w:tc>
          <w:tcPr>
            <w:tcW w:w="2660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6911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A285C" w:rsidRPr="005909A2">
        <w:tc>
          <w:tcPr>
            <w:tcW w:w="2660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911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5909A2">
        <w:tc>
          <w:tcPr>
            <w:tcW w:w="2660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6911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285C" w:rsidRPr="005909A2">
        <w:trPr>
          <w:trHeight w:val="713"/>
        </w:trPr>
        <w:tc>
          <w:tcPr>
            <w:tcW w:w="2660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911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5C" w:rsidRPr="005909A2">
        <w:trPr>
          <w:trHeight w:val="1561"/>
        </w:trPr>
        <w:tc>
          <w:tcPr>
            <w:tcW w:w="2660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911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по обществознанию Никитина А. Ф. «Обществознание». Программы для общеобразовательных учреждений. 6-11кл. /А. Ф. Никитин.- М.: Дрофа. 2008.Соответствует Федеральному компоненту Государственного стандарта образования.</w:t>
            </w:r>
          </w:p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5909A2">
        <w:trPr>
          <w:trHeight w:val="1240"/>
        </w:trPr>
        <w:tc>
          <w:tcPr>
            <w:tcW w:w="2660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6911" w:type="dxa"/>
          </w:tcPr>
          <w:p w:rsidR="001A285C" w:rsidRPr="005909A2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Учебник: А.Ф.Никитин. Основы обществознания. 7  класс Москва, Дрофа, 2008.</w:t>
            </w:r>
          </w:p>
          <w:p w:rsidR="001A285C" w:rsidRPr="005909A2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Рабочая тетрадь: А.Ф.Никитин. Обществознание. 7 класс. Москва, Дрофа, 2008-2009</w:t>
            </w:r>
          </w:p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5909A2">
        <w:tc>
          <w:tcPr>
            <w:tcW w:w="2660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911" w:type="dxa"/>
          </w:tcPr>
          <w:p w:rsidR="001A285C" w:rsidRPr="005909A2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Учебник: А.Ф.Никитин. Основы обществознания. 7  класс Москва, Дрофа, 2008.</w:t>
            </w:r>
          </w:p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5909A2">
        <w:trPr>
          <w:trHeight w:val="3916"/>
        </w:trPr>
        <w:tc>
          <w:tcPr>
            <w:tcW w:w="2660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911" w:type="dxa"/>
          </w:tcPr>
          <w:p w:rsidR="001A285C" w:rsidRPr="005909A2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Учебник: А.Ф.Никитин. Основы обществознания. Москва, Дрофа, 2008.</w:t>
            </w:r>
          </w:p>
          <w:p w:rsidR="001A285C" w:rsidRPr="005909A2" w:rsidRDefault="001A285C" w:rsidP="00F96DC3">
            <w:pPr>
              <w:pStyle w:val="a3"/>
              <w:spacing w:before="0" w:beforeAutospacing="0" w:after="0" w:afterAutospacing="0" w:line="240" w:lineRule="atLeast"/>
            </w:pPr>
            <w:r w:rsidRPr="005909A2">
              <w:t>Дидактические материалы по курсу «Введение в обществознание»/</w:t>
            </w:r>
          </w:p>
          <w:p w:rsidR="001A285C" w:rsidRPr="005909A2" w:rsidRDefault="001A285C" w:rsidP="00F96DC3">
            <w:pPr>
              <w:pStyle w:val="a3"/>
              <w:spacing w:before="0" w:beforeAutospacing="0" w:after="0" w:afterAutospacing="0" w:line="240" w:lineRule="atLeast"/>
            </w:pPr>
            <w:r w:rsidRPr="005909A2">
              <w:t xml:space="preserve">Под ред. Л. Н. Боголюбова и А. Т. </w:t>
            </w:r>
            <w:proofErr w:type="spellStart"/>
            <w:r w:rsidRPr="005909A2">
              <w:t>Кинкулькина</w:t>
            </w:r>
            <w:proofErr w:type="spellEnd"/>
            <w:r w:rsidRPr="005909A2">
              <w:t xml:space="preserve">.— М., 2006 </w:t>
            </w:r>
            <w:r w:rsidRPr="005909A2">
              <w:br/>
              <w:t xml:space="preserve">Методические рекомендации по курсу Под ред. Л. Н. Боголюбова и А. Т. </w:t>
            </w:r>
            <w:proofErr w:type="spellStart"/>
            <w:r w:rsidRPr="005909A2">
              <w:t>Кинкулькина</w:t>
            </w:r>
            <w:proofErr w:type="spellEnd"/>
            <w:r w:rsidRPr="005909A2">
              <w:t xml:space="preserve">.— М., 2006.   </w:t>
            </w:r>
          </w:p>
          <w:p w:rsidR="001A285C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О.Б. Обществознание 7 класс: рабочая тетрадь для учащихся общеобразовательных учреждений/ О.Б.Соболева.  – М.: </w:t>
            </w:r>
            <w:proofErr w:type="spellStart"/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 </w:t>
            </w:r>
            <w:proofErr w:type="spellStart"/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5909A2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Обществознание. Рабочая тетрадь.7 класс. М. – «Просвещение»,2011. </w:t>
            </w:r>
          </w:p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5909A2">
        <w:tc>
          <w:tcPr>
            <w:tcW w:w="2660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6911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</w:tc>
      </w:tr>
      <w:tr w:rsidR="001A285C" w:rsidRPr="005909A2">
        <w:tc>
          <w:tcPr>
            <w:tcW w:w="2660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911" w:type="dxa"/>
          </w:tcPr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образовании»</w:t>
            </w:r>
          </w:p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России от 05.03.2004. №1089 «Об утверждении федерального компонента государственных образовательных стандартов начального общего, основного общего и среднег</w:t>
            </w:r>
            <w:proofErr w:type="gramStart"/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полного) общего образования»</w:t>
            </w:r>
          </w:p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20.02.2004. №03-51-10/14-03 « 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</w:p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России от 09.03.2004.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 xml:space="preserve"> Письмо Минобразования России от 07.07.2005. « О примерных программах по учебным предметам федерального учебного плана»</w:t>
            </w:r>
          </w:p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  <w:p w:rsidR="001A285C" w:rsidRPr="005909A2" w:rsidRDefault="001A285C" w:rsidP="00F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A2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1A285C" w:rsidRPr="005909A2" w:rsidRDefault="001A285C" w:rsidP="00552628">
      <w:pPr>
        <w:tabs>
          <w:tab w:val="left" w:pos="285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A285C" w:rsidRDefault="001A285C" w:rsidP="00552628">
      <w:pPr>
        <w:tabs>
          <w:tab w:val="left" w:pos="285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85C" w:rsidRDefault="001A285C" w:rsidP="00552628">
      <w:pPr>
        <w:tabs>
          <w:tab w:val="left" w:pos="285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85C" w:rsidRPr="005909A2" w:rsidRDefault="001A285C" w:rsidP="00552628">
      <w:pPr>
        <w:tabs>
          <w:tab w:val="left" w:pos="285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9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(ТЕМАТИЧЕСКИЙ) ПЛАН</w:t>
      </w:r>
    </w:p>
    <w:tbl>
      <w:tblPr>
        <w:tblW w:w="96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2242"/>
        <w:gridCol w:w="2886"/>
        <w:gridCol w:w="2254"/>
      </w:tblGrid>
      <w:tr w:rsidR="001A285C" w:rsidRPr="00381CF1">
        <w:tc>
          <w:tcPr>
            <w:tcW w:w="2362" w:type="dxa"/>
          </w:tcPr>
          <w:p w:rsidR="001A285C" w:rsidRPr="0027155E" w:rsidRDefault="001A285C" w:rsidP="00F9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55" w:type="dxa"/>
          </w:tcPr>
          <w:p w:rsidR="001A285C" w:rsidRPr="0027155E" w:rsidRDefault="001A285C" w:rsidP="00F96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76" w:type="dxa"/>
          </w:tcPr>
          <w:p w:rsidR="001A285C" w:rsidRPr="0027155E" w:rsidRDefault="001A285C" w:rsidP="00F9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2371" w:type="dxa"/>
          </w:tcPr>
          <w:p w:rsidR="001A285C" w:rsidRPr="0027155E" w:rsidRDefault="001A285C" w:rsidP="00F9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1A285C" w:rsidRPr="00381CF1">
        <w:trPr>
          <w:trHeight w:val="1838"/>
        </w:trPr>
        <w:tc>
          <w:tcPr>
            <w:tcW w:w="2362" w:type="dxa"/>
          </w:tcPr>
          <w:p w:rsidR="001A285C" w:rsidRPr="0027155E" w:rsidRDefault="001A285C" w:rsidP="00F96DC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Твои неотъемлемые права</w:t>
            </w:r>
          </w:p>
        </w:tc>
        <w:tc>
          <w:tcPr>
            <w:tcW w:w="2355" w:type="dxa"/>
          </w:tcPr>
          <w:p w:rsidR="001A285C" w:rsidRPr="0027155E" w:rsidRDefault="001A285C" w:rsidP="00F96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6" w:type="dxa"/>
          </w:tcPr>
          <w:p w:rsidR="001A285C" w:rsidRDefault="001A285C" w:rsidP="00F9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 №1.</w:t>
            </w:r>
          </w:p>
          <w:p w:rsidR="001A285C" w:rsidRDefault="001A285C" w:rsidP="00F9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работа№2.«Политические права».</w:t>
            </w:r>
          </w:p>
          <w:p w:rsidR="001A285C" w:rsidRPr="0027155E" w:rsidRDefault="001A285C" w:rsidP="00F9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A285C" w:rsidRDefault="001A285C" w:rsidP="00F9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285C" w:rsidRDefault="001A285C" w:rsidP="00F9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5C" w:rsidRPr="0027155E" w:rsidRDefault="001A285C" w:rsidP="00F9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Октябрь, ноябрь, декабрь, я</w:t>
            </w: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85C" w:rsidRPr="00381CF1">
        <w:tc>
          <w:tcPr>
            <w:tcW w:w="2362" w:type="dxa"/>
          </w:tcPr>
          <w:p w:rsidR="001A285C" w:rsidRPr="0027155E" w:rsidRDefault="001A285C" w:rsidP="00F96D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Под защитой права</w:t>
            </w:r>
          </w:p>
        </w:tc>
        <w:tc>
          <w:tcPr>
            <w:tcW w:w="2355" w:type="dxa"/>
          </w:tcPr>
          <w:p w:rsidR="001A285C" w:rsidRPr="0027155E" w:rsidRDefault="001A285C" w:rsidP="00F96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6" w:type="dxa"/>
          </w:tcPr>
          <w:p w:rsidR="001A285C" w:rsidRDefault="001A285C" w:rsidP="00F9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</w:t>
            </w:r>
            <w:proofErr w:type="spellStart"/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3«Защита прав человека»</w:t>
            </w:r>
          </w:p>
          <w:p w:rsidR="001A285C" w:rsidRPr="00C86890" w:rsidRDefault="001A285C" w:rsidP="00F96D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Годовая контрольная работа.</w:t>
            </w:r>
          </w:p>
        </w:tc>
        <w:tc>
          <w:tcPr>
            <w:tcW w:w="2371" w:type="dxa"/>
          </w:tcPr>
          <w:p w:rsidR="001A285C" w:rsidRDefault="001A285C" w:rsidP="00F9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март, апрель.</w:t>
            </w:r>
          </w:p>
          <w:p w:rsidR="001A285C" w:rsidRDefault="001A285C" w:rsidP="00F9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5C" w:rsidRPr="0027155E" w:rsidRDefault="001A285C" w:rsidP="00F9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1A285C" w:rsidRPr="00381CF1">
        <w:tc>
          <w:tcPr>
            <w:tcW w:w="2362" w:type="dxa"/>
          </w:tcPr>
          <w:p w:rsidR="001A285C" w:rsidRPr="0027155E" w:rsidRDefault="001A285C" w:rsidP="00F96D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2355" w:type="dxa"/>
          </w:tcPr>
          <w:p w:rsidR="001A285C" w:rsidRPr="0027155E" w:rsidRDefault="001A285C" w:rsidP="00F96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6" w:type="dxa"/>
          </w:tcPr>
          <w:p w:rsidR="001A285C" w:rsidRPr="0027155E" w:rsidRDefault="001A285C" w:rsidP="00F96D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A285C" w:rsidRPr="0027155E" w:rsidRDefault="001A285C" w:rsidP="00F96D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A285C" w:rsidRPr="00AF210C" w:rsidRDefault="001A285C" w:rsidP="00552628">
      <w:pPr>
        <w:tabs>
          <w:tab w:val="left" w:pos="285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A285C" w:rsidRDefault="001A285C" w:rsidP="00552628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285C" w:rsidRPr="00AF210C" w:rsidRDefault="001A285C" w:rsidP="00552628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285C" w:rsidRPr="0027155E" w:rsidRDefault="001A285C" w:rsidP="0055262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55E">
        <w:rPr>
          <w:rFonts w:ascii="Times New Roman" w:hAnsi="Times New Roman" w:cs="Times New Roman"/>
          <w:b/>
          <w:bCs/>
          <w:sz w:val="28"/>
          <w:szCs w:val="28"/>
        </w:rPr>
        <w:t>Поурочно-тематическое планирование</w:t>
      </w:r>
    </w:p>
    <w:p w:rsidR="001A285C" w:rsidRPr="00AF210C" w:rsidRDefault="001A285C" w:rsidP="005526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A285C" w:rsidRPr="00AF210C" w:rsidRDefault="001A285C" w:rsidP="00552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127"/>
        <w:gridCol w:w="1843"/>
        <w:gridCol w:w="2835"/>
        <w:gridCol w:w="1414"/>
        <w:gridCol w:w="900"/>
      </w:tblGrid>
      <w:tr w:rsidR="001A285C" w:rsidRPr="00AF210C">
        <w:trPr>
          <w:cantSplit/>
          <w:trHeight w:val="1134"/>
        </w:trPr>
        <w:tc>
          <w:tcPr>
            <w:tcW w:w="709" w:type="dxa"/>
          </w:tcPr>
          <w:p w:rsidR="001A285C" w:rsidRDefault="001A285C" w:rsidP="0003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285C" w:rsidRPr="0027155E" w:rsidRDefault="001A285C" w:rsidP="0003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1A285C" w:rsidRPr="0027155E" w:rsidRDefault="001A285C" w:rsidP="00F96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1A285C" w:rsidRDefault="001A285C" w:rsidP="00F96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</w:tcPr>
          <w:p w:rsidR="001A285C" w:rsidRPr="0027155E" w:rsidRDefault="001A285C" w:rsidP="00F96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14" w:type="dxa"/>
          </w:tcPr>
          <w:p w:rsidR="001A285C" w:rsidRPr="0027155E" w:rsidRDefault="001A285C" w:rsidP="00F96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27155E" w:rsidRDefault="001A285C" w:rsidP="00F96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55262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1A285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курса, структура, повторение материала 6 класса.</w:t>
            </w:r>
          </w:p>
        </w:tc>
        <w:tc>
          <w:tcPr>
            <w:tcW w:w="1414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С.3-5, повторить понятия 6 класса.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F96DC3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общество, государство.</w:t>
            </w:r>
          </w:p>
        </w:tc>
        <w:tc>
          <w:tcPr>
            <w:tcW w:w="1843" w:type="dxa"/>
          </w:tcPr>
          <w:p w:rsidR="001A285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понятия: государство, общество, мораль, закон. Прав человека и гражданина</w:t>
            </w:r>
          </w:p>
        </w:tc>
        <w:tc>
          <w:tcPr>
            <w:tcW w:w="1414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темы 6 класса.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1A285C" w:rsidRPr="00AF210C">
        <w:tc>
          <w:tcPr>
            <w:tcW w:w="709" w:type="dxa"/>
          </w:tcPr>
          <w:p w:rsidR="001A285C" w:rsidRDefault="001A285C" w:rsidP="00F96DC3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A285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 № 1.</w:t>
            </w:r>
          </w:p>
        </w:tc>
        <w:tc>
          <w:tcPr>
            <w:tcW w:w="1843" w:type="dxa"/>
          </w:tcPr>
          <w:p w:rsidR="001A285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1A285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курса 6 класса.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1A285C" w:rsidRPr="00AF210C">
        <w:tc>
          <w:tcPr>
            <w:tcW w:w="709" w:type="dxa"/>
          </w:tcPr>
          <w:p w:rsidR="001A285C" w:rsidRDefault="001A285C" w:rsidP="00F96DC3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человек хочет быть свободным</w:t>
            </w:r>
          </w:p>
        </w:tc>
        <w:tc>
          <w:tcPr>
            <w:tcW w:w="1843" w:type="dxa"/>
          </w:tcPr>
          <w:p w:rsidR="001A285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Блага свободы, проявления свободы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1843" w:type="dxa"/>
          </w:tcPr>
          <w:p w:rsidR="001A285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ответственность гражданина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F96DC3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1843" w:type="dxa"/>
          </w:tcPr>
          <w:p w:rsidR="001A285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закрепляющие права ребенка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F96DC3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документы о правах ребенка</w:t>
            </w:r>
          </w:p>
        </w:tc>
        <w:tc>
          <w:tcPr>
            <w:tcW w:w="1843" w:type="dxa"/>
          </w:tcPr>
          <w:p w:rsidR="001A285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Конвенция, декларация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 xml:space="preserve"> §3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F96DC3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благополучную жизнь</w:t>
            </w:r>
          </w:p>
        </w:tc>
        <w:tc>
          <w:tcPr>
            <w:tcW w:w="1843" w:type="dxa"/>
          </w:tcPr>
          <w:p w:rsidR="001A285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права считаются основными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как основа благополучия.</w:t>
            </w:r>
          </w:p>
        </w:tc>
        <w:tc>
          <w:tcPr>
            <w:tcW w:w="1843" w:type="dxa"/>
          </w:tcPr>
          <w:p w:rsidR="001A285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заключения брака, функции семьи.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свободное слово</w:t>
            </w:r>
          </w:p>
        </w:tc>
        <w:tc>
          <w:tcPr>
            <w:tcW w:w="1843" w:type="dxa"/>
          </w:tcPr>
          <w:p w:rsidR="001A285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свободного развития личности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объединение</w:t>
            </w:r>
          </w:p>
        </w:tc>
        <w:tc>
          <w:tcPr>
            <w:tcW w:w="1843" w:type="dxa"/>
          </w:tcPr>
          <w:p w:rsidR="001A285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организации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1A285C" w:rsidRPr="00AF210C">
        <w:trPr>
          <w:trHeight w:val="813"/>
        </w:trPr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мыслить и верить свободно</w:t>
            </w:r>
          </w:p>
        </w:tc>
        <w:tc>
          <w:tcPr>
            <w:tcW w:w="1843" w:type="dxa"/>
          </w:tcPr>
          <w:p w:rsidR="001A285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совести, выбор веры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843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главе №1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Глава №1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 «Политические права».</w:t>
            </w:r>
          </w:p>
        </w:tc>
        <w:tc>
          <w:tcPr>
            <w:tcW w:w="1843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главе №1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защиту: задержание</w:t>
            </w:r>
          </w:p>
        </w:tc>
        <w:tc>
          <w:tcPr>
            <w:tcW w:w="1843" w:type="dxa"/>
          </w:tcPr>
          <w:p w:rsidR="001A285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себя вести в процессе задержания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защиту: тюрьма</w:t>
            </w:r>
          </w:p>
        </w:tc>
        <w:tc>
          <w:tcPr>
            <w:tcW w:w="1843" w:type="dxa"/>
          </w:tcPr>
          <w:p w:rsidR="001A285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Тюрьма, колония, несовершеннолетние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bookmarkStart w:id="0" w:name="_GoBack"/>
            <w:bookmarkEnd w:id="0"/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защиту: война</w:t>
            </w:r>
          </w:p>
        </w:tc>
        <w:tc>
          <w:tcPr>
            <w:tcW w:w="1843" w:type="dxa"/>
          </w:tcPr>
          <w:p w:rsidR="001A285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защищает, призывной возраст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защиту: наркотики</w:t>
            </w:r>
          </w:p>
        </w:tc>
        <w:tc>
          <w:tcPr>
            <w:tcW w:w="1843" w:type="dxa"/>
          </w:tcPr>
          <w:p w:rsidR="001A285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детей, наркобизнес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AF210C">
        <w:trPr>
          <w:trHeight w:val="1174"/>
        </w:trPr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защиту: эксплуатация несовершеннолетних</w:t>
            </w:r>
          </w:p>
        </w:tc>
        <w:tc>
          <w:tcPr>
            <w:tcW w:w="1843" w:type="dxa"/>
          </w:tcPr>
          <w:p w:rsidR="001A285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защищает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права, там и ответственность</w:t>
            </w:r>
          </w:p>
        </w:tc>
        <w:tc>
          <w:tcPr>
            <w:tcW w:w="1843" w:type="dxa"/>
          </w:tcPr>
          <w:p w:rsidR="001A285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прав и обязанностей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«Твои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неотъемлимые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права»</w:t>
            </w:r>
          </w:p>
        </w:tc>
        <w:tc>
          <w:tcPr>
            <w:tcW w:w="1843" w:type="dxa"/>
          </w:tcPr>
          <w:p w:rsidR="001A285C" w:rsidRPr="00AF210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№1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Глава №1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Суд-защитник прав человека</w:t>
            </w:r>
          </w:p>
        </w:tc>
        <w:tc>
          <w:tcPr>
            <w:tcW w:w="1843" w:type="dxa"/>
          </w:tcPr>
          <w:p w:rsidR="001A285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судов, положение судей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прокуратуры</w:t>
            </w:r>
          </w:p>
        </w:tc>
        <w:tc>
          <w:tcPr>
            <w:tcW w:w="1843" w:type="dxa"/>
          </w:tcPr>
          <w:p w:rsidR="001A285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прокуратуры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страже правопорядка</w:t>
            </w:r>
          </w:p>
        </w:tc>
        <w:tc>
          <w:tcPr>
            <w:tcW w:w="1843" w:type="dxa"/>
          </w:tcPr>
          <w:p w:rsidR="001A285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Нужно ли помогать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милиции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необходимо знать всем</w:t>
            </w:r>
          </w:p>
        </w:tc>
        <w:tc>
          <w:tcPr>
            <w:tcW w:w="1843" w:type="dxa"/>
          </w:tcPr>
          <w:p w:rsidR="001A285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ЗУН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 защитой прав»</w:t>
            </w:r>
          </w:p>
        </w:tc>
        <w:tc>
          <w:tcPr>
            <w:tcW w:w="1843" w:type="dxa"/>
          </w:tcPr>
          <w:p w:rsidR="001A285C" w:rsidRPr="00AF210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Глава №2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 «Защита прав человека».</w:t>
            </w:r>
          </w:p>
        </w:tc>
        <w:tc>
          <w:tcPr>
            <w:tcW w:w="1843" w:type="dxa"/>
          </w:tcPr>
          <w:p w:rsidR="001A285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1A285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Человек, гражданин, государство.</w:t>
            </w:r>
          </w:p>
          <w:p w:rsidR="001A285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85C" w:rsidRPr="00AF210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материала.</w:t>
            </w: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Повторить главу № 1, основные понятия.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Права человека.</w:t>
            </w:r>
          </w:p>
        </w:tc>
        <w:tc>
          <w:tcPr>
            <w:tcW w:w="1843" w:type="dxa"/>
          </w:tcPr>
          <w:p w:rsidR="001A285C" w:rsidRPr="00AF210C" w:rsidRDefault="001A285C" w:rsidP="009D0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материала.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1A285C" w:rsidRPr="000341F1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1F1">
              <w:rPr>
                <w:rFonts w:ascii="Times New Roman" w:hAnsi="Times New Roman" w:cs="Times New Roman"/>
                <w:sz w:val="24"/>
                <w:szCs w:val="24"/>
              </w:rPr>
              <w:t>Повторить главу № 2, основные понятия.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843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C" w:rsidRPr="00AF210C">
        <w:tc>
          <w:tcPr>
            <w:tcW w:w="709" w:type="dxa"/>
          </w:tcPr>
          <w:p w:rsidR="001A285C" w:rsidRPr="00AF210C" w:rsidRDefault="001A285C" w:rsidP="00103F3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843" w:type="dxa"/>
          </w:tcPr>
          <w:p w:rsidR="001A285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2835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материала.</w:t>
            </w:r>
          </w:p>
        </w:tc>
        <w:tc>
          <w:tcPr>
            <w:tcW w:w="1414" w:type="dxa"/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A285C" w:rsidRPr="00AF210C" w:rsidRDefault="001A285C" w:rsidP="00F96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85C" w:rsidRDefault="001A285C" w:rsidP="00103F3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285C" w:rsidRPr="001765AC" w:rsidRDefault="001A285C" w:rsidP="00552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85C" w:rsidRPr="00AF210C" w:rsidRDefault="001A285C" w:rsidP="00552628">
      <w:pPr>
        <w:tabs>
          <w:tab w:val="left" w:pos="2858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285C" w:rsidRPr="00AF210C" w:rsidRDefault="001A285C" w:rsidP="00552628">
      <w:pPr>
        <w:tabs>
          <w:tab w:val="left" w:pos="2858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285C" w:rsidRDefault="001A285C">
      <w:pPr>
        <w:rPr>
          <w:rFonts w:cs="Times New Roman"/>
        </w:rPr>
      </w:pPr>
    </w:p>
    <w:sectPr w:rsidR="001A285C" w:rsidSect="0047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2270"/>
    <w:multiLevelType w:val="hybridMultilevel"/>
    <w:tmpl w:val="543C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628"/>
    <w:rsid w:val="000341F1"/>
    <w:rsid w:val="00085E47"/>
    <w:rsid w:val="000D4D72"/>
    <w:rsid w:val="00103F32"/>
    <w:rsid w:val="001765AC"/>
    <w:rsid w:val="001A1C69"/>
    <w:rsid w:val="001A285C"/>
    <w:rsid w:val="0027155E"/>
    <w:rsid w:val="00381CF1"/>
    <w:rsid w:val="004445AA"/>
    <w:rsid w:val="0047004B"/>
    <w:rsid w:val="00552628"/>
    <w:rsid w:val="00564C4B"/>
    <w:rsid w:val="005909A2"/>
    <w:rsid w:val="00661000"/>
    <w:rsid w:val="00727BDB"/>
    <w:rsid w:val="007444A6"/>
    <w:rsid w:val="00752834"/>
    <w:rsid w:val="00823E81"/>
    <w:rsid w:val="00890BC0"/>
    <w:rsid w:val="009D0C49"/>
    <w:rsid w:val="00A157AF"/>
    <w:rsid w:val="00AB24E6"/>
    <w:rsid w:val="00AE3645"/>
    <w:rsid w:val="00AF210C"/>
    <w:rsid w:val="00B5507F"/>
    <w:rsid w:val="00BE0548"/>
    <w:rsid w:val="00C86890"/>
    <w:rsid w:val="00CA0AB1"/>
    <w:rsid w:val="00CC4BB9"/>
    <w:rsid w:val="00DF71C1"/>
    <w:rsid w:val="00E05425"/>
    <w:rsid w:val="00F96DC3"/>
    <w:rsid w:val="00FD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28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52628"/>
    <w:pPr>
      <w:ind w:left="720"/>
    </w:pPr>
  </w:style>
  <w:style w:type="paragraph" w:styleId="a3">
    <w:name w:val="Normal (Web)"/>
    <w:basedOn w:val="a"/>
    <w:uiPriority w:val="99"/>
    <w:rsid w:val="005526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AE3645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1524</Words>
  <Characters>11376</Characters>
  <Application>Microsoft Office Word</Application>
  <DocSecurity>0</DocSecurity>
  <Lines>94</Lines>
  <Paragraphs>25</Paragraphs>
  <ScaleCrop>false</ScaleCrop>
  <Company>SPecialiST RePack</Company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</cp:lastModifiedBy>
  <cp:revision>13</cp:revision>
  <dcterms:created xsi:type="dcterms:W3CDTF">2013-09-02T13:10:00Z</dcterms:created>
  <dcterms:modified xsi:type="dcterms:W3CDTF">2013-10-18T11:30:00Z</dcterms:modified>
</cp:coreProperties>
</file>